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456" w:type="dxa"/>
        <w:jc w:val="center"/>
        <w:tblLook w:val="04A0" w:firstRow="1" w:lastRow="0" w:firstColumn="1" w:lastColumn="0" w:noHBand="0" w:noVBand="1"/>
      </w:tblPr>
      <w:tblGrid>
        <w:gridCol w:w="572"/>
        <w:gridCol w:w="1032"/>
        <w:gridCol w:w="3072"/>
        <w:gridCol w:w="2231"/>
        <w:gridCol w:w="1310"/>
        <w:gridCol w:w="1168"/>
        <w:gridCol w:w="1071"/>
      </w:tblGrid>
      <w:tr w:rsidR="000B42AD" w:rsidRPr="00E40A53" w:rsidTr="000B42AD">
        <w:trPr>
          <w:trHeight w:val="315"/>
          <w:jc w:val="center"/>
        </w:trPr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AD" w:rsidRDefault="000B42AD" w:rsidP="009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0A5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 razred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0B42AD" w:rsidRDefault="000B42AD" w:rsidP="000B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</w:tr>
      <w:tr w:rsidR="000B42AD" w:rsidRPr="00E40A53" w:rsidTr="000B42AD">
        <w:trPr>
          <w:trHeight w:val="31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947B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9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47B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ŠIFRA KOMPLETA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9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NASLOV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9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9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VRSTA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947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IZDAVAČ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0B42AD" w:rsidRDefault="000B42AD" w:rsidP="000B42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0B42AD" w:rsidRPr="00E40A53" w:rsidTr="000B42AD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6028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1, HRVATSKA POČETNICA : radni udžbenik za prvi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Aladrović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0B42AD" w:rsidRPr="000B42AD" w:rsidRDefault="000B42AD" w:rsidP="000B42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2AD">
              <w:rPr>
                <w:rFonts w:ascii="Arial" w:hAnsi="Arial" w:cs="Arial"/>
                <w:sz w:val="14"/>
                <w:szCs w:val="14"/>
              </w:rPr>
              <w:t>74,00 kn</w:t>
            </w:r>
          </w:p>
        </w:tc>
      </w:tr>
      <w:tr w:rsidR="000B42AD" w:rsidRPr="00E40A53" w:rsidTr="000B42AD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6029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ČITAM I PIŠEM 1, HRVATSKA ČITANČICA : radna čitanka za prvi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Aladrović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0B42AD" w:rsidRPr="000B42AD" w:rsidRDefault="000B42AD" w:rsidP="000B42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2AD">
              <w:rPr>
                <w:rFonts w:ascii="Arial" w:hAnsi="Arial" w:cs="Arial"/>
                <w:sz w:val="14"/>
                <w:szCs w:val="14"/>
              </w:rPr>
              <w:t>74,00 kn</w:t>
            </w:r>
          </w:p>
        </w:tc>
      </w:tr>
      <w:tr w:rsidR="000B42AD" w:rsidRPr="00E40A53" w:rsidTr="000B42AD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1 NEW EDITION : udžbenik iz engleskog jezika za 1.razred osnovne škole, 1.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Jenny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0B42AD" w:rsidRPr="000B42AD" w:rsidRDefault="000B42AD" w:rsidP="000B42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2AD">
              <w:rPr>
                <w:rFonts w:ascii="Arial" w:hAnsi="Arial" w:cs="Arial"/>
                <w:sz w:val="14"/>
                <w:szCs w:val="14"/>
              </w:rPr>
              <w:t>59,00 kn</w:t>
            </w:r>
          </w:p>
        </w:tc>
      </w:tr>
      <w:tr w:rsidR="000B42AD" w:rsidRPr="00E40A53" w:rsidTr="000B42AD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6102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3926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PRVI DIO : radni udžbenik iz matematike za prvi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</w:t>
            </w:r>
            <w:proofErr w:type="spellEnd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Glasnović Gracin, Gabriela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0B42AD" w:rsidRPr="000B42AD" w:rsidRDefault="000B42AD" w:rsidP="000B42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2AD">
              <w:rPr>
                <w:rFonts w:ascii="Arial" w:hAnsi="Arial" w:cs="Arial"/>
                <w:sz w:val="14"/>
                <w:szCs w:val="14"/>
              </w:rPr>
              <w:t>59,00 kn</w:t>
            </w:r>
          </w:p>
        </w:tc>
      </w:tr>
      <w:tr w:rsidR="000B42AD" w:rsidRPr="00E40A53" w:rsidTr="000B42AD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6103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1, DRUGI DIO : radni udžbenik iz matematike za prvi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Dubraka</w:t>
            </w:r>
            <w:proofErr w:type="spellEnd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Glasnović Gracin, Gabriela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</w:t>
            </w:r>
            <w:bookmarkStart w:id="0" w:name="_GoBack"/>
            <w:bookmarkEnd w:id="0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 udžbenik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0B42AD" w:rsidRPr="000B42AD" w:rsidRDefault="000B42AD" w:rsidP="000B42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2AD">
              <w:rPr>
                <w:rFonts w:ascii="Arial" w:hAnsi="Arial" w:cs="Arial"/>
                <w:sz w:val="14"/>
                <w:szCs w:val="14"/>
              </w:rPr>
              <w:t>59,00 kn</w:t>
            </w:r>
          </w:p>
        </w:tc>
      </w:tr>
      <w:tr w:rsidR="000B42AD" w:rsidRPr="00E40A53" w:rsidTr="000B42AD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3960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1 : radni udžbenik iz prirode i društva za prvi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0B42AD" w:rsidRPr="000B42AD" w:rsidRDefault="000B42AD" w:rsidP="000B42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2AD">
              <w:rPr>
                <w:rFonts w:ascii="Arial" w:hAnsi="Arial" w:cs="Arial"/>
                <w:sz w:val="14"/>
                <w:szCs w:val="14"/>
              </w:rPr>
              <w:t>59,00 kn</w:t>
            </w:r>
          </w:p>
        </w:tc>
      </w:tr>
      <w:tr w:rsidR="000B42AD" w:rsidRPr="00E40A53" w:rsidTr="000B42AD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4741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E-SVIJET 1 : radni udžbenik informatike s dodatnim digitalnim sadržajima u prvom razredu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Flisar</w:t>
            </w:r>
            <w:proofErr w:type="spellEnd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Odorčić, Nikolina Bubica, Ivana Ružić, Nikola </w:t>
            </w:r>
            <w:proofErr w:type="spellStart"/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0B42AD" w:rsidRPr="000B42AD" w:rsidRDefault="000B42AD" w:rsidP="000B42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2AD">
              <w:rPr>
                <w:rFonts w:ascii="Arial" w:hAnsi="Arial" w:cs="Arial"/>
                <w:sz w:val="14"/>
                <w:szCs w:val="14"/>
              </w:rPr>
              <w:t>61,70 kn</w:t>
            </w:r>
          </w:p>
        </w:tc>
      </w:tr>
      <w:tr w:rsidR="000B42AD" w:rsidRPr="00E40A53" w:rsidTr="000B42AD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0B42AD" w:rsidRPr="000B42AD" w:rsidRDefault="000B42AD" w:rsidP="000B42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42AD">
              <w:rPr>
                <w:rFonts w:ascii="Arial" w:hAnsi="Arial" w:cs="Arial"/>
                <w:sz w:val="14"/>
                <w:szCs w:val="14"/>
              </w:rPr>
              <w:t>59,90 kn</w:t>
            </w:r>
          </w:p>
        </w:tc>
      </w:tr>
      <w:tr w:rsidR="000B42AD" w:rsidRPr="00E40A53" w:rsidTr="000B42AD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glazba 1, radna vježbenica iz glazbene kulture za prvi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Atanasov</w:t>
            </w:r>
            <w:proofErr w:type="spellEnd"/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Piljek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vježbenica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d.d., Zagreb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0B42AD" w:rsidRPr="000B42AD" w:rsidRDefault="000B42AD" w:rsidP="000B42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42AD">
              <w:rPr>
                <w:rFonts w:ascii="Arial" w:hAnsi="Arial" w:cs="Arial"/>
                <w:color w:val="000000"/>
                <w:sz w:val="14"/>
                <w:szCs w:val="14"/>
              </w:rPr>
              <w:t>65,00 kn</w:t>
            </w:r>
          </w:p>
        </w:tc>
      </w:tr>
      <w:tr w:rsidR="000B42AD" w:rsidRPr="00E40A53" w:rsidTr="000B42AD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3823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Smiles</w:t>
            </w:r>
            <w:proofErr w:type="spellEnd"/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1 New </w:t>
            </w:r>
            <w:proofErr w:type="spellStart"/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Edition</w:t>
            </w:r>
            <w:proofErr w:type="spellEnd"/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radna bilježnica iz engleskog jezika za 1. razred osnovne škole, 1. godina učenja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Jenny </w:t>
            </w:r>
            <w:proofErr w:type="spellStart"/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0B42AD" w:rsidRDefault="000B42AD" w:rsidP="000B42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42AD">
              <w:rPr>
                <w:rFonts w:ascii="Arial" w:hAnsi="Arial" w:cs="Arial"/>
                <w:color w:val="000000"/>
                <w:sz w:val="14"/>
                <w:szCs w:val="14"/>
              </w:rPr>
              <w:t>41,00 kn</w:t>
            </w:r>
          </w:p>
        </w:tc>
      </w:tr>
      <w:tr w:rsidR="000B42AD" w:rsidRPr="00E40A53" w:rsidTr="000B42AD">
        <w:trPr>
          <w:trHeight w:val="8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3868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1, radna bilježnica iz hrvatskoga jezika za prvi razred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dr. sc. Dunja Pavličević-Franić, dr. sc. Vladimira </w:t>
            </w:r>
            <w:proofErr w:type="spellStart"/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d.d., Zagreb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0B42AD" w:rsidRDefault="000B42AD" w:rsidP="000B42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42AD">
              <w:rPr>
                <w:rFonts w:ascii="Arial" w:hAnsi="Arial" w:cs="Arial"/>
                <w:color w:val="000000"/>
                <w:sz w:val="14"/>
                <w:szCs w:val="14"/>
              </w:rPr>
              <w:t>25,00 kn</w:t>
            </w:r>
          </w:p>
        </w:tc>
      </w:tr>
      <w:tr w:rsidR="000B42AD" w:rsidRPr="00E40A53" w:rsidTr="000B42AD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4741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Blagus</w:t>
            </w:r>
            <w:proofErr w:type="spellEnd"/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Marijana Šundov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2AD" w:rsidRPr="000B42AD" w:rsidRDefault="000B42AD" w:rsidP="000B42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42AD">
              <w:rPr>
                <w:rFonts w:ascii="Arial" w:hAnsi="Arial" w:cs="Arial"/>
                <w:color w:val="000000"/>
                <w:sz w:val="14"/>
                <w:szCs w:val="14"/>
              </w:rPr>
              <w:t>43,00 kn</w:t>
            </w:r>
          </w:p>
        </w:tc>
      </w:tr>
      <w:tr w:rsidR="000B42AD" w:rsidRPr="00E40A53" w:rsidTr="000B42AD">
        <w:trPr>
          <w:trHeight w:val="9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3904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Ana Volf, Tihana Petković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Nadbiskupski duhovni stol - Glas koncila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2AD" w:rsidRPr="000B42AD" w:rsidRDefault="000B42AD" w:rsidP="000B42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42AD">
              <w:rPr>
                <w:rFonts w:ascii="Arial" w:hAnsi="Arial" w:cs="Arial"/>
                <w:color w:val="000000"/>
                <w:sz w:val="14"/>
                <w:szCs w:val="14"/>
              </w:rPr>
              <w:t>30,00 kn</w:t>
            </w:r>
          </w:p>
        </w:tc>
      </w:tr>
      <w:tr w:rsidR="000B42AD" w:rsidRPr="00E40A53" w:rsidTr="000B42AD">
        <w:trPr>
          <w:trHeight w:val="8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3960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Priroda, društvo i ja 1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AD" w:rsidRPr="00E40A53" w:rsidRDefault="000B42AD" w:rsidP="000B42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2AD" w:rsidRPr="00E40A53" w:rsidRDefault="000B42AD" w:rsidP="000B4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40A5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d.d., Zagreb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2AD" w:rsidRPr="000B42AD" w:rsidRDefault="000B42AD" w:rsidP="000B42A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B42AD">
              <w:rPr>
                <w:rFonts w:ascii="Arial" w:hAnsi="Arial" w:cs="Arial"/>
                <w:color w:val="000000"/>
                <w:sz w:val="14"/>
                <w:szCs w:val="14"/>
              </w:rPr>
              <w:t>41,00 kn</w:t>
            </w:r>
          </w:p>
        </w:tc>
      </w:tr>
    </w:tbl>
    <w:p w:rsidR="00E40A53" w:rsidRDefault="00E40A53"/>
    <w:sectPr w:rsidR="00E40A53" w:rsidSect="00E40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53"/>
    <w:rsid w:val="000B42AD"/>
    <w:rsid w:val="00947B6C"/>
    <w:rsid w:val="00E40A53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E8792-403A-421E-81F2-C4D2AD5C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cp:keywords/>
  <dc:description/>
  <cp:lastModifiedBy>Ivana Kosko</cp:lastModifiedBy>
  <cp:revision>5</cp:revision>
  <dcterms:created xsi:type="dcterms:W3CDTF">2020-07-01T13:45:00Z</dcterms:created>
  <dcterms:modified xsi:type="dcterms:W3CDTF">2020-07-01T14:40:00Z</dcterms:modified>
</cp:coreProperties>
</file>